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4" w:type="dxa"/>
        <w:tblLook w:val="04A0" w:firstRow="1" w:lastRow="0" w:firstColumn="1" w:lastColumn="0" w:noHBand="0" w:noVBand="1"/>
      </w:tblPr>
      <w:tblGrid>
        <w:gridCol w:w="295"/>
        <w:gridCol w:w="1048"/>
        <w:gridCol w:w="1328"/>
        <w:gridCol w:w="769"/>
        <w:gridCol w:w="1047"/>
        <w:gridCol w:w="1047"/>
        <w:gridCol w:w="1047"/>
        <w:gridCol w:w="1048"/>
        <w:gridCol w:w="1049"/>
        <w:gridCol w:w="296"/>
      </w:tblGrid>
      <w:tr w:rsidR="0036420F" w:rsidRPr="0036420F" w14:paraId="74E8B5D7" w14:textId="77777777" w:rsidTr="00280469">
        <w:trPr>
          <w:trHeight w:val="154"/>
        </w:trPr>
        <w:tc>
          <w:tcPr>
            <w:tcW w:w="2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009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A81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C1F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65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C0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98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0EF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16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AC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2A5AC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5AE51773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4E2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0FD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B2B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A9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42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301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69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C12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F97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C3281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280469" w:rsidRPr="0036420F" w14:paraId="64EF7704" w14:textId="77777777" w:rsidTr="00280469">
        <w:trPr>
          <w:trHeight w:val="406"/>
        </w:trPr>
        <w:tc>
          <w:tcPr>
            <w:tcW w:w="29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1799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83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1F8E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32"/>
                <w:szCs w:val="32"/>
              </w:rPr>
              <w:t>賃金の口座振込同意書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BE41C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1CE83B24" w14:textId="77777777" w:rsidTr="00280469">
        <w:trPr>
          <w:trHeight w:val="406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B5C5F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83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89C0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077A3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79C12C51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9F8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FAD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2E6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1242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51B5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7488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4ED6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41E1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4249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05B36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0807DBC8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29D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3A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604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E3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1AD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D82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52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8A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5E4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80BE0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115C327D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401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107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615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A0A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C9F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B0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C8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18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0A8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09E0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6DC908B7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B01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260C" w14:textId="77777777" w:rsidR="0036420F" w:rsidRPr="0036420F" w:rsidRDefault="0036420F" w:rsidP="0036420F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836" w14:textId="77777777" w:rsidR="0036420F" w:rsidRPr="0036420F" w:rsidRDefault="0036420F" w:rsidP="0036420F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AEE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416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83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F62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A9951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16DC1A04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366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39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015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72F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9B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202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81D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C2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4D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3F9FA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067B3D58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D13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E29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191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57B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70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449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130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43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EB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A56E0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0FEA5C10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05E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E5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FE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83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4A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5A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91F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9C7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AFB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F49AF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280469" w:rsidRPr="0036420F" w14:paraId="2803EBC3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33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83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EE18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貴殿、</w:t>
            </w:r>
            <w:r w:rsidRPr="0036420F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t>○○○○○</w:t>
            </w: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への賃金の支払いについて、以下の通り口座振込により行うことに同意致します。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2DC5A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7F62962B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7860B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83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44F1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FBC93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4B282D7B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FE5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EA5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BF3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F3F3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84BF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7A91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C4B9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C1F5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8D3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5090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369D9BB2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9CA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8BC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A3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B60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81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92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E44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DF6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10D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18EF3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454E23AC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D49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91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87578" w14:textId="1D627576" w:rsidR="0036420F" w:rsidRPr="0036420F" w:rsidRDefault="00280469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支払条件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6CA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6B9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368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AFF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4E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CF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0A96F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2D8A7627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23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AA1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35E3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金　額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35C5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BAB4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CF7A0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5047C253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4C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661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EA917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振込日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A89E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5F2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678D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6F050903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D6A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8FB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6C8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3E4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DFD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537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ADB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A1B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FD6F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CA680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457A3310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B4B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1BED3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A3E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振込先</w:t>
            </w:r>
          </w:p>
        </w:tc>
        <w:tc>
          <w:tcPr>
            <w:tcW w:w="49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CD3A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DF6C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B6F24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562279CA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46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A3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5F684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2EC7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0F8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1DAA7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234305F6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284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DB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F5D5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支店名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1F0E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0372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店　番</w:t>
            </w:r>
          </w:p>
        </w:tc>
        <w:tc>
          <w:tcPr>
            <w:tcW w:w="104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94B3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7B36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CB748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558F88F1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85C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F1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1462F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口座種別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4626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929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C6AAB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309047C0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F6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510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5468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F84B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3F1E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7354F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06F2DBFF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626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A2A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A25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2273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61C1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09FE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5027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E42C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5D80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ED87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355DE70D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70C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0D9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23C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7AA9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786B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5E3D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1AF0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1552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41B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2A071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3D8D35BC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A95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B98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65B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CAE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32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FD1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7F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54D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286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4B3A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263B3F95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30E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21C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64E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AE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049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578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年　　　月　　　日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3408" w14:textId="77777777" w:rsidR="0036420F" w:rsidRPr="0036420F" w:rsidRDefault="0036420F" w:rsidP="0036420F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B5DF1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1CE9F7A0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7A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377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288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6BF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765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DE4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C33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750A" w14:textId="11F70D88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EBC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827C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7919580E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6C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B0B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726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1B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799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DD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支払者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5B9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1F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D20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4F165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6882EF88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F75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826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83AE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5C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CA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B84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株式会社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E17CF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37C8AC2C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274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6D5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6D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758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BEA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B08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057E3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494894B7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EEC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E7A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F1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B5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CC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7B21" w14:textId="382464C6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t>代表取締役</w:t>
            </w:r>
            <w:r>
              <w:rPr>
                <w:rFonts w:ascii="Hiragino Mincho Pro W3" w:eastAsia="Hiragino Mincho Pro W3" w:hAnsi="Hiragino Mincho Pro W3" w:cs="ＭＳ ゴシック" w:hint="eastAsia"/>
                <w:color w:val="000000"/>
                <w:sz w:val="20"/>
                <w:szCs w:val="20"/>
              </w:rPr>
              <w:t xml:space="preserve">　　　　　　　　　　　　　</w:t>
            </w: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fldChar w:fldCharType="begin"/>
            </w: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instrText xml:space="preserve"> </w:instrText>
            </w:r>
            <w:r w:rsidRPr="0036420F">
              <w:rPr>
                <w:rFonts w:ascii="Hiragino Mincho Pro W3" w:eastAsia="Hiragino Mincho Pro W3" w:hAnsi="Hiragino Mincho Pro W3" w:cs="ＭＳ ゴシック" w:hint="eastAsia"/>
                <w:color w:val="000000"/>
                <w:sz w:val="20"/>
                <w:szCs w:val="20"/>
              </w:rPr>
              <w:instrText>eq \o\ac(</w:instrText>
            </w:r>
            <w:r w:rsidRPr="0036420F">
              <w:rPr>
                <w:rFonts w:ascii="Hiragino Mincho Pro W3" w:eastAsia="Hiragino Mincho Pro W3" w:hAnsi="Hiragino Mincho Pro W3" w:cs="ＭＳ ゴシック" w:hint="eastAsia"/>
                <w:color w:val="000000"/>
                <w:position w:val="-4"/>
                <w:sz w:val="20"/>
                <w:szCs w:val="20"/>
              </w:rPr>
              <w:instrText>○</w:instrText>
            </w:r>
            <w:r w:rsidRPr="0036420F">
              <w:rPr>
                <w:rFonts w:ascii="Hiragino Mincho Pro W3" w:eastAsia="Hiragino Mincho Pro W3" w:hAnsi="Hiragino Mincho Pro W3" w:cs="ＭＳ ゴシック" w:hint="eastAsia"/>
                <w:color w:val="000000"/>
                <w:sz w:val="20"/>
                <w:szCs w:val="20"/>
              </w:rPr>
              <w:instrText>,印)</w:instrText>
            </w:r>
            <w:r w:rsidRPr="0036420F">
              <w:rPr>
                <w:rFonts w:ascii="Hiragino Mincho Pro W3" w:eastAsia="Hiragino Mincho Pro W3" w:hAnsi="Hiragino Mincho Pro W3" w:cs="ＭＳ ゴシック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6B73D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1B511A94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FD76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78A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526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ECD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F2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F38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7A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A1B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DCD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82004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  <w:tr w:rsidR="0036420F" w:rsidRPr="0036420F" w14:paraId="5FFCA9B0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699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DF2C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11E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126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DAF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9493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5C0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ABE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50B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FBE13D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</w:tr>
      <w:tr w:rsidR="0036420F" w:rsidRPr="0036420F" w14:paraId="5F3703E9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BE8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8D32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83E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633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886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87F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29E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89F1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ADA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50436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</w:tr>
      <w:tr w:rsidR="0036420F" w:rsidRPr="0036420F" w14:paraId="1DE2923A" w14:textId="77777777" w:rsidTr="00280469">
        <w:trPr>
          <w:trHeight w:val="309"/>
        </w:trPr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E9A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93D4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09A92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9B5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263A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9C1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14A0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3FCE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A7F1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6A6647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</w:tr>
      <w:tr w:rsidR="0036420F" w:rsidRPr="0036420F" w14:paraId="3D2E7469" w14:textId="77777777" w:rsidTr="00280469">
        <w:trPr>
          <w:trHeight w:val="154"/>
        </w:trPr>
        <w:tc>
          <w:tcPr>
            <w:tcW w:w="29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56C7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FF79C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B13B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FE025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B9AB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DA0DF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17D5A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2C694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8F048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6F629" w14:textId="77777777" w:rsidR="0036420F" w:rsidRPr="0036420F" w:rsidRDefault="0036420F" w:rsidP="0036420F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36420F">
              <w:rPr>
                <w:rFonts w:ascii="Hiragino Mincho Pro W3" w:eastAsia="Hiragino Mincho Pro W3" w:hAnsi="Hiragino Mincho Pro W3" w:cs="Calibri"/>
                <w:color w:val="000000"/>
              </w:rPr>
              <w:t> </w:t>
            </w:r>
          </w:p>
        </w:tc>
      </w:tr>
    </w:tbl>
    <w:p w14:paraId="0B32C171" w14:textId="77777777" w:rsidR="00080C4B" w:rsidRPr="0036420F" w:rsidRDefault="00F36F0D">
      <w:pPr>
        <w:rPr>
          <w:rFonts w:ascii="Hiragino Mincho Pro W3" w:eastAsia="Hiragino Mincho Pro W3" w:hAnsi="Hiragino Mincho Pro W3"/>
        </w:rPr>
      </w:pPr>
    </w:p>
    <w:sectPr w:rsidR="00080C4B" w:rsidRPr="0036420F" w:rsidSect="00F36F0D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0F"/>
    <w:rsid w:val="000C03A9"/>
    <w:rsid w:val="00280469"/>
    <w:rsid w:val="0036420F"/>
    <w:rsid w:val="00F36F0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A59FE"/>
  <w15:chartTrackingRefBased/>
  <w15:docId w15:val="{97538E27-DDF1-D749-AF90-BBF5E61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2020-07-15T01:47:00Z</dcterms:created>
  <dcterms:modified xsi:type="dcterms:W3CDTF">2021-08-13T13:42:00Z</dcterms:modified>
</cp:coreProperties>
</file>